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B8" w:rsidRDefault="007B5AB8" w:rsidP="007B5AB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3668">
        <w:rPr>
          <w:rFonts w:ascii="Times New Roman" w:hAnsi="Times New Roman"/>
          <w:b/>
          <w:sz w:val="28"/>
          <w:szCs w:val="28"/>
          <w:lang w:val="uk-UA"/>
        </w:rPr>
        <w:t>БЮДЖЕТ ПРОЕКТУ</w:t>
      </w:r>
    </w:p>
    <w:p w:rsidR="007B5AB8" w:rsidRPr="00B53668" w:rsidRDefault="007B5AB8" w:rsidP="007B5AB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686"/>
        <w:gridCol w:w="1432"/>
      </w:tblGrid>
      <w:tr w:rsidR="007B5AB8" w:rsidRPr="00AD00BB" w:rsidTr="00143771">
        <w:tc>
          <w:tcPr>
            <w:tcW w:w="709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 товарів (робіт, послуг)</w:t>
            </w:r>
          </w:p>
        </w:tc>
        <w:tc>
          <w:tcPr>
            <w:tcW w:w="1701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Кількість, од</w:t>
            </w:r>
          </w:p>
        </w:tc>
        <w:tc>
          <w:tcPr>
            <w:tcW w:w="1686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32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375E9A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Тіньовий навіс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190D07" w:rsidP="00190D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  <w:r w:rsidR="00375E9A">
              <w:rPr>
                <w:rFonts w:ascii="Times New Roman" w:hAnsi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190D07" w:rsidP="00190D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</w:t>
            </w:r>
            <w:r w:rsidR="00375E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000,00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375E9A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Карусель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375E9A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15000,00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375E9A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15000,00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375E9A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Гімнастичний комплекс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75E9A">
              <w:rPr>
                <w:rFonts w:ascii="Times New Roman" w:hAnsi="Times New Roman"/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375E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4000,00</w:t>
            </w:r>
          </w:p>
        </w:tc>
      </w:tr>
      <w:tr w:rsidR="00190D07" w:rsidRPr="00AD00BB" w:rsidTr="00143771">
        <w:tc>
          <w:tcPr>
            <w:tcW w:w="709" w:type="dxa"/>
            <w:shd w:val="clear" w:color="auto" w:fill="auto"/>
          </w:tcPr>
          <w:p w:rsidR="00190D07" w:rsidRPr="00130782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90D07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Гойдалка на пружині</w:t>
            </w:r>
          </w:p>
        </w:tc>
        <w:tc>
          <w:tcPr>
            <w:tcW w:w="1701" w:type="dxa"/>
            <w:shd w:val="clear" w:color="auto" w:fill="auto"/>
          </w:tcPr>
          <w:p w:rsidR="00190D07" w:rsidRPr="00130782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190D07" w:rsidRPr="00130782" w:rsidRDefault="00190D07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6000,00</w:t>
            </w:r>
          </w:p>
        </w:tc>
        <w:tc>
          <w:tcPr>
            <w:tcW w:w="1432" w:type="dxa"/>
            <w:shd w:val="clear" w:color="auto" w:fill="auto"/>
          </w:tcPr>
          <w:p w:rsidR="00190D07" w:rsidRDefault="00190D07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6000,00</w:t>
            </w:r>
          </w:p>
        </w:tc>
      </w:tr>
      <w:tr w:rsidR="00190D07" w:rsidRPr="00AD00BB" w:rsidTr="00143771">
        <w:tc>
          <w:tcPr>
            <w:tcW w:w="709" w:type="dxa"/>
            <w:shd w:val="clear" w:color="auto" w:fill="auto"/>
          </w:tcPr>
          <w:p w:rsidR="00190D07" w:rsidRPr="00130782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90D07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Лавка</w:t>
            </w:r>
          </w:p>
        </w:tc>
        <w:tc>
          <w:tcPr>
            <w:tcW w:w="1701" w:type="dxa"/>
            <w:shd w:val="clear" w:color="auto" w:fill="auto"/>
          </w:tcPr>
          <w:p w:rsidR="00190D07" w:rsidRPr="00130782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190D07" w:rsidRPr="00130782" w:rsidRDefault="00190D07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4200,00</w:t>
            </w:r>
          </w:p>
        </w:tc>
        <w:tc>
          <w:tcPr>
            <w:tcW w:w="1432" w:type="dxa"/>
            <w:shd w:val="clear" w:color="auto" w:fill="auto"/>
          </w:tcPr>
          <w:p w:rsidR="00190D07" w:rsidRDefault="00190D07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8400,00</w:t>
            </w:r>
          </w:p>
        </w:tc>
      </w:tr>
      <w:tr w:rsidR="00190D07" w:rsidRPr="00AD00BB" w:rsidTr="00143771">
        <w:tc>
          <w:tcPr>
            <w:tcW w:w="709" w:type="dxa"/>
            <w:shd w:val="clear" w:color="auto" w:fill="auto"/>
          </w:tcPr>
          <w:p w:rsidR="00190D07" w:rsidRPr="00130782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90D07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Урна</w:t>
            </w:r>
          </w:p>
        </w:tc>
        <w:tc>
          <w:tcPr>
            <w:tcW w:w="1701" w:type="dxa"/>
            <w:shd w:val="clear" w:color="auto" w:fill="auto"/>
          </w:tcPr>
          <w:p w:rsidR="00190D07" w:rsidRPr="00130782" w:rsidRDefault="00190D07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190D07" w:rsidRPr="00130782" w:rsidRDefault="00190D07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1300,00</w:t>
            </w:r>
          </w:p>
        </w:tc>
        <w:tc>
          <w:tcPr>
            <w:tcW w:w="1432" w:type="dxa"/>
            <w:shd w:val="clear" w:color="auto" w:fill="auto"/>
          </w:tcPr>
          <w:p w:rsidR="00190D07" w:rsidRDefault="00190D07" w:rsidP="00375E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2600,00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C3465" w:rsidRPr="00130782" w:rsidRDefault="00AC3465" w:rsidP="00AC3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375E9A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AC3465" w:rsidP="00AC3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8500,00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AC3465" w:rsidP="00AC3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8500</w:t>
            </w:r>
            <w:r w:rsidR="00375E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C3465" w:rsidRDefault="00AC3465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46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B5AB8" w:rsidRPr="00AC3465" w:rsidRDefault="00AC3465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Монтаж</w:t>
            </w:r>
          </w:p>
        </w:tc>
        <w:tc>
          <w:tcPr>
            <w:tcW w:w="1701" w:type="dxa"/>
            <w:shd w:val="clear" w:color="auto" w:fill="auto"/>
          </w:tcPr>
          <w:p w:rsidR="007B5AB8" w:rsidRPr="00AC3465" w:rsidRDefault="00AC3465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465">
              <w:rPr>
                <w:rFonts w:ascii="Times New Roman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686" w:type="dxa"/>
            <w:shd w:val="clear" w:color="auto" w:fill="auto"/>
          </w:tcPr>
          <w:p w:rsidR="007B5AB8" w:rsidRPr="00AC3465" w:rsidRDefault="00AC3465" w:rsidP="00AC3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27800</w:t>
            </w:r>
            <w:r w:rsidRPr="00AC3465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AC3465" w:rsidP="00AC3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27800,00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DD6E36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4111" w:type="dxa"/>
            <w:shd w:val="clear" w:color="auto" w:fill="auto"/>
          </w:tcPr>
          <w:p w:rsidR="007B5AB8" w:rsidRPr="00DD6E36" w:rsidRDefault="00DD6E36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Огорожа </w:t>
            </w:r>
          </w:p>
        </w:tc>
        <w:tc>
          <w:tcPr>
            <w:tcW w:w="1701" w:type="dxa"/>
            <w:shd w:val="clear" w:color="auto" w:fill="auto"/>
          </w:tcPr>
          <w:p w:rsidR="007B5AB8" w:rsidRPr="00DD6E36" w:rsidRDefault="00DD6E36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6E36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D6E36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86" w:type="dxa"/>
            <w:shd w:val="clear" w:color="auto" w:fill="auto"/>
          </w:tcPr>
          <w:p w:rsidR="007B5AB8" w:rsidRPr="00EB3DC2" w:rsidRDefault="00DD6E36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DC2">
              <w:rPr>
                <w:rFonts w:ascii="Times New Roman" w:hAnsi="Times New Roman"/>
                <w:sz w:val="28"/>
                <w:szCs w:val="28"/>
                <w:lang w:val="uk-UA"/>
              </w:rPr>
              <w:t>10125,00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DD6E36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10125,00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EB3DC2" w:rsidRDefault="00DD6E36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DC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B5AB8" w:rsidRPr="00EB3DC2" w:rsidRDefault="00EB3DC2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DC2">
              <w:rPr>
                <w:rFonts w:ascii="Times New Roman" w:hAnsi="Times New Roman"/>
                <w:sz w:val="28"/>
                <w:szCs w:val="28"/>
                <w:lang w:val="uk-UA"/>
              </w:rPr>
              <w:t>Облаштування території</w:t>
            </w:r>
          </w:p>
        </w:tc>
        <w:tc>
          <w:tcPr>
            <w:tcW w:w="1701" w:type="dxa"/>
            <w:shd w:val="clear" w:color="auto" w:fill="auto"/>
          </w:tcPr>
          <w:p w:rsidR="007B5AB8" w:rsidRPr="00EB3DC2" w:rsidRDefault="00DD6E36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DC2">
              <w:rPr>
                <w:rFonts w:ascii="Times New Roman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686" w:type="dxa"/>
            <w:shd w:val="clear" w:color="auto" w:fill="auto"/>
          </w:tcPr>
          <w:p w:rsidR="007B5AB8" w:rsidRPr="00EB3DC2" w:rsidRDefault="00EB3DC2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DC2">
              <w:rPr>
                <w:rFonts w:ascii="Times New Roman" w:hAnsi="Times New Roman"/>
                <w:sz w:val="28"/>
                <w:szCs w:val="28"/>
                <w:lang w:val="uk-UA"/>
              </w:rPr>
              <w:t>130000,00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EB3DC2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130000,00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820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B5AB8" w:rsidRPr="00AD00BB" w:rsidRDefault="007B5AB8" w:rsidP="00143771">
            <w:pPr>
              <w:pStyle w:val="a3"/>
              <w:tabs>
                <w:tab w:val="left" w:pos="7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Всього: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EB3DC2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299425,00</w:t>
            </w:r>
          </w:p>
        </w:tc>
      </w:tr>
    </w:tbl>
    <w:p w:rsidR="007B5AB8" w:rsidRDefault="007B5AB8" w:rsidP="007B5AB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5AB8" w:rsidRDefault="007B5AB8" w:rsidP="007B5AB8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7B5AB8" w:rsidRDefault="007B5AB8" w:rsidP="007B5AB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B5AB8" w:rsidRPr="00C1448A" w:rsidRDefault="007B5AB8" w:rsidP="007B5AB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09B" w:rsidRDefault="0061709B"/>
    <w:sectPr w:rsidR="0061709B" w:rsidSect="006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AB8"/>
    <w:rsid w:val="00190D07"/>
    <w:rsid w:val="00375E9A"/>
    <w:rsid w:val="0061709B"/>
    <w:rsid w:val="007B5AB8"/>
    <w:rsid w:val="00AC3465"/>
    <w:rsid w:val="00C23BF0"/>
    <w:rsid w:val="00DD6E36"/>
    <w:rsid w:val="00DF3C31"/>
    <w:rsid w:val="00E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72AE"/>
  <w15:docId w15:val="{AE73C3CE-A7B3-45C1-B145-1F5594A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9</cp:revision>
  <dcterms:created xsi:type="dcterms:W3CDTF">2018-07-10T11:43:00Z</dcterms:created>
  <dcterms:modified xsi:type="dcterms:W3CDTF">2018-07-12T08:44:00Z</dcterms:modified>
</cp:coreProperties>
</file>